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075B00" w:rsidRPr="00075B00" w:rsidRDefault="007F2F45" w:rsidP="00D74838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3-6i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-(-</m:t>
                </m:r>
                <m:r>
                  <w:rPr>
                    <w:rFonts w:ascii="Cambria Math" w:hAnsi="Cambria Math"/>
                    <w:sz w:val="48"/>
                    <w:szCs w:val="48"/>
                  </w:rPr>
                  <m:t>2+7i</m:t>
                </m:r>
                <m:r>
                  <w:rPr>
                    <w:rFonts w:ascii="Cambria Math" w:hAnsi="Cambria Math"/>
                    <w:sz w:val="48"/>
                    <w:szCs w:val="48"/>
                  </w:rPr>
                  <m:t>)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5-13i</m:t>
                </m:r>
              </m:oMath>
            </m:oMathPara>
          </w:p>
        </w:tc>
      </w:tr>
      <w:tr w:rsidR="00D74838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075B00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  <w:vertAlign w:val="subscript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  <w:vertAlign w:val="subscript"/>
                      </w:rPr>
                      <m:t>-2-3i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  <w:vertAlign w:val="subscript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  <w:vertAlign w:val="subscript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  <w:vertAlign w:val="subscript"/>
                      </w:rPr>
                      <m:t>4-7i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D74838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2-10i</m:t>
                </m:r>
              </m:oMath>
            </m:oMathPara>
          </w:p>
        </w:tc>
      </w:tr>
      <w:tr w:rsidR="00D74838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D74838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-2+8i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-7-4i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D74838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-9+4i</m:t>
                </m:r>
              </m:oMath>
            </m:oMathPara>
          </w:p>
        </w:tc>
      </w:tr>
      <w:tr w:rsidR="00D74838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075B00">
            <w:pPr>
              <w:spacing w:after="0" w:line="240" w:lineRule="auto"/>
              <w:rPr>
                <w:oMath/>
                <w:rFonts w:ascii="Cambria Math" w:hAnsi="Cambria Math"/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7-4i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-8-2i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D74838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-1-6i</m:t>
                </m:r>
              </m:oMath>
            </m:oMathPara>
          </w:p>
        </w:tc>
      </w:tr>
      <w:tr w:rsidR="00D74838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6354E4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-5+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-1-7i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+2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-4-7i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7i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+(8i)</m:t>
                </m:r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15i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6354E4" w:rsidP="006354E4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-5-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-4-3i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-1+3i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6354E4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8-4i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4i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355F83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8-8i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3i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6i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-3i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3i</m:t>
                    </m:r>
                  </m:e>
                </m:d>
                <m:r>
                  <w:rPr>
                    <w:rFonts w:ascii="Cambria Math" w:hAnsi="Cambria Math"/>
                    <w:sz w:val="48"/>
                    <w:szCs w:val="4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2-5i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2-2i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5i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6-8i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40+30i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w:lastRenderedPageBreak/>
                  <m:t>5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3-2i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15-10i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90002D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48"/>
                            <w:szCs w:val="4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48"/>
                            <w:szCs w:val="48"/>
                          </w:rPr>
                          <m:t>7i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-49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2+8i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4+16i</m:t>
                </m:r>
              </m:oMath>
            </m:oMathPara>
          </w:p>
        </w:tc>
      </w:tr>
      <w:tr w:rsidR="006354E4" w:rsidRPr="00D74838" w:rsidTr="00355F83">
        <w:trPr>
          <w:trHeight w:val="2160"/>
        </w:trPr>
        <w:tc>
          <w:tcPr>
            <w:tcW w:w="5553" w:type="dxa"/>
            <w:vAlign w:val="center"/>
          </w:tcPr>
          <w:p w:rsidR="006354E4" w:rsidRPr="00075B00" w:rsidRDefault="00075B00" w:rsidP="00075B00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-7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5i</m:t>
                    </m:r>
                  </m:e>
                </m:d>
              </m:oMath>
            </m:oMathPara>
          </w:p>
        </w:tc>
        <w:tc>
          <w:tcPr>
            <w:tcW w:w="5553" w:type="dxa"/>
            <w:vAlign w:val="center"/>
          </w:tcPr>
          <w:p w:rsidR="006354E4" w:rsidRPr="00075B00" w:rsidRDefault="00075B00" w:rsidP="00355F8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-35i</m:t>
                </m:r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075B00"/>
    <w:rsid w:val="002734E7"/>
    <w:rsid w:val="00355F83"/>
    <w:rsid w:val="005B7691"/>
    <w:rsid w:val="006354E4"/>
    <w:rsid w:val="007F2F45"/>
    <w:rsid w:val="0090002D"/>
    <w:rsid w:val="00A73485"/>
    <w:rsid w:val="00AD3F35"/>
    <w:rsid w:val="00D7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02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734E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4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tmartin</cp:lastModifiedBy>
  <cp:revision>3</cp:revision>
  <cp:lastPrinted>2009-12-09T15:24:00Z</cp:lastPrinted>
  <dcterms:created xsi:type="dcterms:W3CDTF">2009-12-09T15:50:00Z</dcterms:created>
  <dcterms:modified xsi:type="dcterms:W3CDTF">2009-12-09T19:18:00Z</dcterms:modified>
</cp:coreProperties>
</file>